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E865E" w14:textId="77777777" w:rsidR="00702AE3" w:rsidRDefault="00702AE3" w:rsidP="00702AE3">
      <w:pPr>
        <w:pStyle w:val="Zkladn"/>
        <w:spacing w:before="120"/>
        <w:rPr>
          <w:b/>
          <w:snapToGrid w:val="0"/>
          <w:sz w:val="22"/>
          <w:szCs w:val="22"/>
          <w:lang w:val="cs-CZ"/>
        </w:rPr>
      </w:pPr>
      <w:r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 </w:t>
      </w:r>
      <w:r w:rsidRPr="00E611D6">
        <w:rPr>
          <w:b/>
          <w:snapToGrid w:val="0"/>
          <w:sz w:val="22"/>
          <w:szCs w:val="22"/>
        </w:rPr>
        <w:t xml:space="preserve">Počet stran : </w:t>
      </w:r>
      <w:r w:rsidRPr="00E611D6">
        <w:rPr>
          <w:b/>
          <w:lang w:val="cs-CZ"/>
        </w:rPr>
        <w:t>4</w:t>
      </w:r>
    </w:p>
    <w:p w14:paraId="5395AA20" w14:textId="77777777" w:rsidR="00702AE3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FAC6FA2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054363CF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0558BA65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37F35F07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0E915B1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795F9EF9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6462A3B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372F03F0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21B6D5F9" w14:textId="77777777" w:rsidR="00702AE3" w:rsidRDefault="00702AE3" w:rsidP="00702AE3">
      <w:pPr>
        <w:pStyle w:val="Zkladn"/>
        <w:ind w:right="-568"/>
        <w:jc w:val="center"/>
        <w:rPr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A. Průvodní ZPRÁVA</w:t>
      </w:r>
    </w:p>
    <w:p w14:paraId="7E3B6561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7AD35B8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5AF2BADE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CF7CD7C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3992EB09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44F7BB4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8499484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9D3438E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08D34986" w14:textId="77777777" w:rsidR="00702AE3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CB8503B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35EAA3E7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059E9ECD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298E27B" w14:textId="77777777" w:rsidR="00702AE3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4E357A33" w14:textId="03576B1C" w:rsidR="00702AE3" w:rsidRPr="004C6352" w:rsidRDefault="00702AE3" w:rsidP="00702AE3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6118B5">
        <w:rPr>
          <w:rFonts w:ascii="Times New Roman" w:hAnsi="Times New Roman" w:cs="Times New Roman"/>
          <w:sz w:val="24"/>
          <w:szCs w:val="24"/>
        </w:rPr>
        <w:tab/>
      </w:r>
      <w:r w:rsidR="004C6352" w:rsidRPr="004C6352">
        <w:rPr>
          <w:rFonts w:ascii="Times New Roman" w:hAnsi="Times New Roman" w:cs="Times New Roman"/>
          <w:b/>
          <w:bCs/>
          <w:sz w:val="24"/>
          <w:szCs w:val="24"/>
        </w:rPr>
        <w:t>Revitalizace ROŠ – rozvoj vodní infrastruktury – výstavba mol</w:t>
      </w:r>
    </w:p>
    <w:p w14:paraId="749DD77B" w14:textId="071BE359" w:rsidR="00702AE3" w:rsidRDefault="00702AE3" w:rsidP="00702AE3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6118B5">
        <w:rPr>
          <w:rFonts w:ascii="Times New Roman" w:hAnsi="Times New Roman" w:cs="Times New Roman"/>
          <w:sz w:val="24"/>
          <w:szCs w:val="24"/>
        </w:rPr>
        <w:tab/>
      </w:r>
      <w:r w:rsidR="00BA2170" w:rsidRPr="00BA2170">
        <w:rPr>
          <w:rFonts w:ascii="Times New Roman" w:hAnsi="Times New Roman" w:cs="Times New Roman"/>
          <w:sz w:val="24"/>
          <w:szCs w:val="24"/>
        </w:rPr>
        <w:t>Otrokovice</w:t>
      </w:r>
      <w:r w:rsidR="005974A0" w:rsidRPr="005974A0">
        <w:rPr>
          <w:rFonts w:ascii="Times New Roman" w:hAnsi="Times New Roman" w:cs="Times New Roman"/>
          <w:sz w:val="24"/>
          <w:szCs w:val="24"/>
        </w:rPr>
        <w:t>, 765 02</w:t>
      </w:r>
    </w:p>
    <w:p w14:paraId="66608B88" w14:textId="70508CD4" w:rsidR="00702AE3" w:rsidRDefault="00702AE3" w:rsidP="00702AE3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118B5">
        <w:rPr>
          <w:rFonts w:ascii="Times New Roman" w:hAnsi="Times New Roman" w:cs="Times New Roman"/>
          <w:bCs/>
          <w:sz w:val="24"/>
          <w:szCs w:val="24"/>
        </w:rPr>
        <w:tab/>
      </w:r>
      <w:r w:rsidR="00496A01" w:rsidRPr="00496A01">
        <w:rPr>
          <w:rFonts w:ascii="Times New Roman" w:hAnsi="Times New Roman" w:cs="Times New Roman"/>
          <w:bCs/>
          <w:sz w:val="24"/>
          <w:szCs w:val="24"/>
        </w:rPr>
        <w:t>město Otrokovice</w:t>
      </w:r>
    </w:p>
    <w:p w14:paraId="20D5D85E" w14:textId="5D379501" w:rsidR="00702AE3" w:rsidRDefault="00702AE3" w:rsidP="00702AE3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</w:r>
      <w:r w:rsidR="006118B5">
        <w:rPr>
          <w:rFonts w:ascii="Times New Roman" w:hAnsi="Times New Roman" w:cs="Times New Roman"/>
          <w:sz w:val="24"/>
          <w:szCs w:val="24"/>
        </w:rPr>
        <w:tab/>
      </w:r>
      <w:r w:rsidR="00592DF2">
        <w:rPr>
          <w:rFonts w:ascii="Times New Roman" w:hAnsi="Times New Roman" w:cs="Times New Roman"/>
          <w:sz w:val="24"/>
          <w:szCs w:val="24"/>
        </w:rPr>
        <w:t>DUR + DSP</w:t>
      </w:r>
    </w:p>
    <w:p w14:paraId="46DA6092" w14:textId="204E2F63" w:rsidR="00702AE3" w:rsidRDefault="00592DF2" w:rsidP="00702AE3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Odpovědný </w:t>
      </w:r>
      <w:proofErr w:type="spellStart"/>
      <w:r w:rsidR="00176D75">
        <w:rPr>
          <w:rFonts w:ascii="Times New Roman" w:hAnsi="Times New Roman" w:cs="Times New Roman"/>
          <w:sz w:val="24"/>
          <w:szCs w:val="24"/>
        </w:rPr>
        <w:t>proj</w:t>
      </w:r>
      <w:proofErr w:type="spellEnd"/>
      <w:r w:rsidR="00176D75">
        <w:rPr>
          <w:rFonts w:ascii="Times New Roman" w:hAnsi="Times New Roman" w:cs="Times New Roman"/>
          <w:sz w:val="24"/>
          <w:szCs w:val="24"/>
        </w:rPr>
        <w:t>. SO 01</w:t>
      </w:r>
      <w:r w:rsidR="00702AE3">
        <w:rPr>
          <w:rFonts w:ascii="Times New Roman" w:hAnsi="Times New Roman" w:cs="Times New Roman"/>
          <w:sz w:val="24"/>
          <w:szCs w:val="24"/>
        </w:rPr>
        <w:t>:</w:t>
      </w:r>
      <w:r w:rsidR="00702AE3">
        <w:rPr>
          <w:rFonts w:ascii="Times New Roman" w:hAnsi="Times New Roman" w:cs="Times New Roman"/>
          <w:sz w:val="24"/>
          <w:szCs w:val="24"/>
        </w:rPr>
        <w:tab/>
      </w:r>
      <w:r w:rsidR="00D223AC" w:rsidRPr="00D223AC">
        <w:rPr>
          <w:rFonts w:ascii="Times New Roman" w:hAnsi="Times New Roman" w:cs="Times New Roman"/>
          <w:sz w:val="24"/>
          <w:szCs w:val="24"/>
        </w:rPr>
        <w:t>Ing. Martin Valečka</w:t>
      </w:r>
    </w:p>
    <w:p w14:paraId="0D03EEEA" w14:textId="0FB68868" w:rsidR="00176D75" w:rsidRDefault="00176D75" w:rsidP="00176D75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Odpovědný </w:t>
      </w:r>
      <w:proofErr w:type="spellStart"/>
      <w:r>
        <w:rPr>
          <w:rFonts w:ascii="Times New Roman" w:hAnsi="Times New Roman" w:cs="Times New Roman"/>
          <w:sz w:val="24"/>
          <w:szCs w:val="24"/>
        </w:rPr>
        <w:t>proj</w:t>
      </w:r>
      <w:proofErr w:type="spellEnd"/>
      <w:r>
        <w:rPr>
          <w:rFonts w:ascii="Times New Roman" w:hAnsi="Times New Roman" w:cs="Times New Roman"/>
          <w:sz w:val="24"/>
          <w:szCs w:val="24"/>
        </w:rPr>
        <w:t>. SO 0</w:t>
      </w:r>
      <w:r w:rsidR="00496A0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E36F1D" w:rsidRPr="00E36F1D">
        <w:rPr>
          <w:rFonts w:ascii="Times New Roman" w:hAnsi="Times New Roman" w:cs="Times New Roman"/>
          <w:sz w:val="24"/>
          <w:szCs w:val="24"/>
        </w:rPr>
        <w:t>Ing. Karel Kuchař</w:t>
      </w:r>
    </w:p>
    <w:p w14:paraId="42B79363" w14:textId="385C2819" w:rsidR="00702AE3" w:rsidRDefault="00592DF2" w:rsidP="00702AE3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Hlavní</w:t>
      </w:r>
      <w:r w:rsidR="00702AE3">
        <w:rPr>
          <w:rFonts w:ascii="Times New Roman" w:hAnsi="Times New Roman" w:cs="Times New Roman"/>
          <w:sz w:val="24"/>
          <w:szCs w:val="24"/>
        </w:rPr>
        <w:t xml:space="preserve"> projektant:</w:t>
      </w:r>
      <w:r w:rsidR="00702AE3">
        <w:rPr>
          <w:rFonts w:ascii="Times New Roman" w:hAnsi="Times New Roman" w:cs="Times New Roman"/>
          <w:sz w:val="24"/>
          <w:szCs w:val="24"/>
        </w:rPr>
        <w:tab/>
      </w:r>
      <w:r w:rsidR="006118B5">
        <w:rPr>
          <w:rFonts w:ascii="Times New Roman" w:hAnsi="Times New Roman" w:cs="Times New Roman"/>
          <w:sz w:val="24"/>
          <w:szCs w:val="24"/>
        </w:rPr>
        <w:tab/>
      </w:r>
      <w:r w:rsidR="00702AE3">
        <w:rPr>
          <w:rFonts w:ascii="Times New Roman" w:hAnsi="Times New Roman" w:cs="Times New Roman"/>
          <w:sz w:val="24"/>
          <w:szCs w:val="24"/>
        </w:rPr>
        <w:t>Jaroslav Pavelka</w:t>
      </w:r>
    </w:p>
    <w:p w14:paraId="179E0858" w14:textId="5933AA49" w:rsidR="00702AE3" w:rsidRDefault="00702AE3" w:rsidP="00702AE3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Zak</w:t>
      </w:r>
      <w:proofErr w:type="spellEnd"/>
      <w:r>
        <w:rPr>
          <w:rFonts w:ascii="Times New Roman" w:hAnsi="Times New Roman" w:cs="Times New Roman"/>
          <w:sz w:val="24"/>
          <w:szCs w:val="24"/>
        </w:rPr>
        <w:t>. číslo:</w:t>
      </w:r>
      <w:r>
        <w:rPr>
          <w:rFonts w:ascii="Times New Roman" w:hAnsi="Times New Roman" w:cs="Times New Roman"/>
          <w:sz w:val="24"/>
          <w:szCs w:val="24"/>
        </w:rPr>
        <w:tab/>
      </w:r>
      <w:r w:rsidR="006118B5">
        <w:rPr>
          <w:rFonts w:ascii="Times New Roman" w:hAnsi="Times New Roman" w:cs="Times New Roman"/>
          <w:sz w:val="24"/>
          <w:szCs w:val="24"/>
        </w:rPr>
        <w:tab/>
      </w:r>
      <w:r w:rsidR="00E36F1D">
        <w:rPr>
          <w:rFonts w:ascii="Times New Roman" w:hAnsi="Times New Roman" w:cs="Times New Roman"/>
          <w:b/>
          <w:sz w:val="24"/>
          <w:szCs w:val="24"/>
        </w:rPr>
        <w:t>180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E36F1D">
        <w:rPr>
          <w:rFonts w:ascii="Times New Roman" w:hAnsi="Times New Roman" w:cs="Times New Roman"/>
          <w:b/>
          <w:sz w:val="24"/>
          <w:szCs w:val="24"/>
        </w:rPr>
        <w:t>23</w:t>
      </w:r>
    </w:p>
    <w:p w14:paraId="24B2E778" w14:textId="3FC6DC38" w:rsidR="00702AE3" w:rsidRDefault="00702AE3" w:rsidP="00702AE3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Arch. č.:</w:t>
      </w:r>
      <w:r>
        <w:rPr>
          <w:rFonts w:ascii="Times New Roman" w:hAnsi="Times New Roman" w:cs="Times New Roman"/>
          <w:sz w:val="24"/>
          <w:szCs w:val="24"/>
        </w:rPr>
        <w:tab/>
      </w:r>
      <w:r w:rsidR="006118B5">
        <w:rPr>
          <w:rFonts w:ascii="Times New Roman" w:hAnsi="Times New Roman" w:cs="Times New Roman"/>
          <w:sz w:val="24"/>
          <w:szCs w:val="24"/>
        </w:rPr>
        <w:tab/>
      </w:r>
      <w:r w:rsidR="00E36F1D">
        <w:rPr>
          <w:rFonts w:ascii="Times New Roman" w:hAnsi="Times New Roman" w:cs="Times New Roman"/>
          <w:b/>
          <w:sz w:val="24"/>
          <w:szCs w:val="24"/>
        </w:rPr>
        <w:t>18023</w:t>
      </w:r>
    </w:p>
    <w:p w14:paraId="7E66B5B7" w14:textId="57968409" w:rsidR="00702AE3" w:rsidRDefault="00702AE3" w:rsidP="00702AE3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118B5">
        <w:rPr>
          <w:rFonts w:ascii="Times New Roman" w:hAnsi="Times New Roman" w:cs="Times New Roman"/>
          <w:b/>
          <w:sz w:val="24"/>
          <w:szCs w:val="24"/>
        </w:rPr>
        <w:tab/>
      </w:r>
      <w:r w:rsidR="00E36F1D">
        <w:rPr>
          <w:rFonts w:ascii="Times New Roman" w:hAnsi="Times New Roman" w:cs="Times New Roman"/>
          <w:b/>
          <w:sz w:val="24"/>
          <w:szCs w:val="24"/>
        </w:rPr>
        <w:t>07</w:t>
      </w:r>
      <w:r>
        <w:rPr>
          <w:rFonts w:ascii="Times New Roman" w:hAnsi="Times New Roman" w:cs="Times New Roman"/>
          <w:b/>
          <w:sz w:val="24"/>
          <w:szCs w:val="24"/>
        </w:rPr>
        <w:t>/</w:t>
      </w:r>
      <w:r w:rsidR="00E36F1D">
        <w:rPr>
          <w:rFonts w:ascii="Times New Roman" w:hAnsi="Times New Roman" w:cs="Times New Roman"/>
          <w:b/>
          <w:sz w:val="24"/>
          <w:szCs w:val="24"/>
        </w:rPr>
        <w:t>2023</w:t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1800754617"/>
        <w:docPartObj>
          <w:docPartGallery w:val="Table of Contents"/>
          <w:docPartUnique/>
        </w:docPartObj>
      </w:sdtPr>
      <w:sdtContent>
        <w:p w14:paraId="4556267D" w14:textId="77777777" w:rsidR="00702AE3" w:rsidRDefault="00702AE3" w:rsidP="00702AE3">
          <w:pPr>
            <w:pStyle w:val="Nadpisobsahu"/>
            <w:jc w:val="both"/>
            <w:rPr>
              <w:rFonts w:ascii="Times New Roman" w:hAnsi="Times New Roman" w:cs="Times New Roman"/>
              <w:color w:val="auto"/>
            </w:rPr>
          </w:pPr>
          <w:r>
            <w:rPr>
              <w:rFonts w:ascii="Times New Roman" w:hAnsi="Times New Roman" w:cs="Times New Roman"/>
              <w:color w:val="auto"/>
            </w:rPr>
            <w:t>Obsah</w:t>
          </w:r>
        </w:p>
        <w:p w14:paraId="150F70BD" w14:textId="13E128EB" w:rsidR="00702AE3" w:rsidRDefault="00702AE3" w:rsidP="00702AE3">
          <w:pPr>
            <w:pStyle w:val="Obsah1"/>
            <w:tabs>
              <w:tab w:val="left" w:pos="660"/>
              <w:tab w:val="right" w:leader="dot" w:pos="9062"/>
            </w:tabs>
            <w:jc w:val="both"/>
            <w:rPr>
              <w:rFonts w:ascii="Times New Roman" w:eastAsiaTheme="minorEastAsia" w:hAnsi="Times New Roman" w:cs="Times New Roman"/>
              <w:noProof/>
              <w:lang w:eastAsia="cs-CZ"/>
            </w:rPr>
          </w:pP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TOC \h \z \t "KM nadpis1;1;KM nadpis 2;2" </w:instrText>
          </w:r>
          <w:r>
            <w:rPr>
              <w:rFonts w:ascii="Times New Roman" w:hAnsi="Times New Roman" w:cs="Times New Roman"/>
            </w:rPr>
            <w:fldChar w:fldCharType="separate"/>
          </w:r>
          <w:hyperlink r:id="rId7" w:anchor="_Toc39747350" w:history="1">
            <w:r>
              <w:rPr>
                <w:rStyle w:val="Hypertextovodkaz"/>
                <w:rFonts w:ascii="Times New Roman" w:hAnsi="Times New Roman" w:cs="Times New Roman"/>
                <w:noProof/>
              </w:rPr>
              <w:t>A.1</w:t>
            </w:r>
            <w:r>
              <w:rPr>
                <w:rStyle w:val="Hypertextovodkaz"/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>
              <w:rPr>
                <w:rStyle w:val="Hypertextovodkaz"/>
                <w:rFonts w:ascii="Times New Roman" w:hAnsi="Times New Roman" w:cs="Times New Roman"/>
                <w:noProof/>
              </w:rPr>
              <w:t>Identifikační údaje</w:t>
            </w:r>
            <w:r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tab/>
            </w:r>
            <w:r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fldChar w:fldCharType="begin"/>
            </w:r>
            <w:r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instrText xml:space="preserve"> PAGEREF _Toc39747350 \h </w:instrText>
            </w:r>
            <w:r>
              <w:rPr>
                <w:rStyle w:val="Hypertextovodkaz"/>
                <w:rFonts w:ascii="Times New Roman" w:hAnsi="Times New Roman" w:cs="Times New Roman"/>
                <w:noProof/>
                <w:webHidden/>
              </w:rPr>
            </w:r>
            <w:r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78DF"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t>3</w:t>
            </w:r>
            <w:r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C64C8A6" w14:textId="4950C198" w:rsidR="00702AE3" w:rsidRDefault="00000000" w:rsidP="00702AE3">
          <w:pPr>
            <w:pStyle w:val="Obsah2"/>
            <w:tabs>
              <w:tab w:val="left" w:pos="1100"/>
              <w:tab w:val="right" w:leader="dot" w:pos="9062"/>
            </w:tabs>
            <w:jc w:val="both"/>
            <w:rPr>
              <w:rFonts w:ascii="Times New Roman" w:eastAsiaTheme="minorEastAsia" w:hAnsi="Times New Roman" w:cs="Times New Roman"/>
              <w:noProof/>
              <w:lang w:eastAsia="cs-CZ"/>
            </w:rPr>
          </w:pPr>
          <w:hyperlink r:id="rId8" w:anchor="_Toc39747351" w:history="1">
            <w:r w:rsidR="00702AE3">
              <w:rPr>
                <w:rStyle w:val="Hypertextovodkaz"/>
                <w:rFonts w:ascii="Times New Roman" w:hAnsi="Times New Roman" w:cs="Times New Roman"/>
                <w:noProof/>
              </w:rPr>
              <w:t>A.1.1</w:t>
            </w:r>
            <w:r w:rsidR="00702AE3">
              <w:rPr>
                <w:rStyle w:val="Hypertextovodkaz"/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 w:rsidR="00702AE3">
              <w:rPr>
                <w:rStyle w:val="Hypertextovodkaz"/>
                <w:rFonts w:ascii="Times New Roman" w:hAnsi="Times New Roman" w:cs="Times New Roman"/>
                <w:noProof/>
              </w:rPr>
              <w:t>Údaje o stavbě</w:t>
            </w:r>
            <w:r w:rsidR="00702AE3"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tab/>
            </w:r>
            <w:r w:rsidR="00702AE3"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02AE3"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instrText xml:space="preserve"> PAGEREF _Toc39747351 \h </w:instrText>
            </w:r>
            <w:r w:rsidR="00702AE3">
              <w:rPr>
                <w:rStyle w:val="Hypertextovodkaz"/>
                <w:rFonts w:ascii="Times New Roman" w:hAnsi="Times New Roman" w:cs="Times New Roman"/>
                <w:noProof/>
                <w:webHidden/>
              </w:rPr>
            </w:r>
            <w:r w:rsidR="00702AE3"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78DF"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t>3</w:t>
            </w:r>
            <w:r w:rsidR="00702AE3"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1722E72" w14:textId="7099E24C" w:rsidR="00702AE3" w:rsidRDefault="00000000" w:rsidP="00702AE3">
          <w:pPr>
            <w:pStyle w:val="Obsah2"/>
            <w:tabs>
              <w:tab w:val="left" w:pos="1100"/>
              <w:tab w:val="right" w:leader="dot" w:pos="9062"/>
            </w:tabs>
            <w:jc w:val="both"/>
            <w:rPr>
              <w:rFonts w:ascii="Times New Roman" w:eastAsiaTheme="minorEastAsia" w:hAnsi="Times New Roman" w:cs="Times New Roman"/>
              <w:noProof/>
              <w:lang w:eastAsia="cs-CZ"/>
            </w:rPr>
          </w:pPr>
          <w:hyperlink r:id="rId9" w:anchor="_Toc39747352" w:history="1">
            <w:r w:rsidR="00702AE3">
              <w:rPr>
                <w:rStyle w:val="Hypertextovodkaz"/>
                <w:rFonts w:ascii="Times New Roman" w:hAnsi="Times New Roman" w:cs="Times New Roman"/>
                <w:noProof/>
              </w:rPr>
              <w:t>A.1.2</w:t>
            </w:r>
            <w:r w:rsidR="00702AE3">
              <w:rPr>
                <w:rStyle w:val="Hypertextovodkaz"/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 w:rsidR="00702AE3">
              <w:rPr>
                <w:rStyle w:val="Hypertextovodkaz"/>
                <w:rFonts w:ascii="Times New Roman" w:hAnsi="Times New Roman" w:cs="Times New Roman"/>
                <w:noProof/>
              </w:rPr>
              <w:t>Údaje o vlastníkovi</w:t>
            </w:r>
            <w:r w:rsidR="00702AE3"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tab/>
            </w:r>
            <w:r w:rsidR="00702AE3"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02AE3"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instrText xml:space="preserve"> PAGEREF _Toc39747352 \h </w:instrText>
            </w:r>
            <w:r w:rsidR="00702AE3">
              <w:rPr>
                <w:rStyle w:val="Hypertextovodkaz"/>
                <w:rFonts w:ascii="Times New Roman" w:hAnsi="Times New Roman" w:cs="Times New Roman"/>
                <w:noProof/>
                <w:webHidden/>
              </w:rPr>
            </w:r>
            <w:r w:rsidR="00702AE3"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78DF"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t>3</w:t>
            </w:r>
            <w:r w:rsidR="00702AE3"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46C9059" w14:textId="32A31AB1" w:rsidR="00702AE3" w:rsidRDefault="00000000" w:rsidP="00702AE3">
          <w:pPr>
            <w:pStyle w:val="Obsah2"/>
            <w:tabs>
              <w:tab w:val="left" w:pos="1100"/>
              <w:tab w:val="right" w:leader="dot" w:pos="9062"/>
            </w:tabs>
            <w:jc w:val="both"/>
            <w:rPr>
              <w:rFonts w:ascii="Times New Roman" w:eastAsiaTheme="minorEastAsia" w:hAnsi="Times New Roman" w:cs="Times New Roman"/>
              <w:noProof/>
              <w:lang w:eastAsia="cs-CZ"/>
            </w:rPr>
          </w:pPr>
          <w:hyperlink r:id="rId10" w:anchor="_Toc39747353" w:history="1">
            <w:r w:rsidR="00702AE3">
              <w:rPr>
                <w:rStyle w:val="Hypertextovodkaz"/>
                <w:rFonts w:ascii="Times New Roman" w:hAnsi="Times New Roman" w:cs="Times New Roman"/>
                <w:noProof/>
              </w:rPr>
              <w:t>A.1.3</w:t>
            </w:r>
            <w:r w:rsidR="00702AE3">
              <w:rPr>
                <w:rStyle w:val="Hypertextovodkaz"/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 w:rsidR="00702AE3">
              <w:rPr>
                <w:rStyle w:val="Hypertextovodkaz"/>
                <w:rFonts w:ascii="Times New Roman" w:hAnsi="Times New Roman" w:cs="Times New Roman"/>
                <w:noProof/>
              </w:rPr>
              <w:t>Údaje o zpracovateli dokumentace</w:t>
            </w:r>
            <w:r w:rsidR="00702AE3"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tab/>
            </w:r>
            <w:r w:rsidR="00702AE3"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02AE3"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instrText xml:space="preserve"> PAGEREF _Toc39747353 \h </w:instrText>
            </w:r>
            <w:r w:rsidR="00702AE3">
              <w:rPr>
                <w:rStyle w:val="Hypertextovodkaz"/>
                <w:rFonts w:ascii="Times New Roman" w:hAnsi="Times New Roman" w:cs="Times New Roman"/>
                <w:noProof/>
                <w:webHidden/>
              </w:rPr>
            </w:r>
            <w:r w:rsidR="00702AE3"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78DF"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t>3</w:t>
            </w:r>
            <w:r w:rsidR="00702AE3"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3EA845E" w14:textId="5E60D49C" w:rsidR="00702AE3" w:rsidRDefault="00000000" w:rsidP="00702AE3">
          <w:pPr>
            <w:pStyle w:val="Obsah1"/>
            <w:tabs>
              <w:tab w:val="left" w:pos="660"/>
              <w:tab w:val="right" w:leader="dot" w:pos="9062"/>
            </w:tabs>
            <w:jc w:val="both"/>
            <w:rPr>
              <w:rFonts w:ascii="Times New Roman" w:eastAsiaTheme="minorEastAsia" w:hAnsi="Times New Roman" w:cs="Times New Roman"/>
              <w:noProof/>
              <w:lang w:eastAsia="cs-CZ"/>
            </w:rPr>
          </w:pPr>
          <w:hyperlink r:id="rId11" w:anchor="_Toc39747354" w:history="1">
            <w:r w:rsidR="00702AE3">
              <w:rPr>
                <w:rStyle w:val="Hypertextovodkaz"/>
                <w:rFonts w:ascii="Times New Roman" w:hAnsi="Times New Roman" w:cs="Times New Roman"/>
                <w:noProof/>
              </w:rPr>
              <w:t>A.2</w:t>
            </w:r>
            <w:r w:rsidR="00702AE3">
              <w:rPr>
                <w:rStyle w:val="Hypertextovodkaz"/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 w:rsidR="00702AE3">
              <w:rPr>
                <w:rStyle w:val="Hypertextovodkaz"/>
                <w:rFonts w:ascii="Times New Roman" w:hAnsi="Times New Roman" w:cs="Times New Roman"/>
                <w:noProof/>
              </w:rPr>
              <w:t>Členění odstraňované stavby</w:t>
            </w:r>
            <w:r w:rsidR="00702AE3"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tab/>
            </w:r>
            <w:r w:rsidR="00702AE3"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02AE3"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instrText xml:space="preserve"> PAGEREF _Toc39747354 \h </w:instrText>
            </w:r>
            <w:r w:rsidR="00702AE3">
              <w:rPr>
                <w:rStyle w:val="Hypertextovodkaz"/>
                <w:rFonts w:ascii="Times New Roman" w:hAnsi="Times New Roman" w:cs="Times New Roman"/>
                <w:noProof/>
                <w:webHidden/>
              </w:rPr>
            </w:r>
            <w:r w:rsidR="00702AE3"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78DF"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t>4</w:t>
            </w:r>
            <w:r w:rsidR="00702AE3"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6E4E26A" w14:textId="1ACED4FF" w:rsidR="00702AE3" w:rsidRDefault="00000000" w:rsidP="00702AE3">
          <w:pPr>
            <w:pStyle w:val="Obsah1"/>
            <w:tabs>
              <w:tab w:val="left" w:pos="660"/>
              <w:tab w:val="right" w:leader="dot" w:pos="9062"/>
            </w:tabs>
            <w:jc w:val="both"/>
            <w:rPr>
              <w:rFonts w:ascii="Times New Roman" w:eastAsiaTheme="minorEastAsia" w:hAnsi="Times New Roman" w:cs="Times New Roman"/>
              <w:noProof/>
              <w:lang w:eastAsia="cs-CZ"/>
            </w:rPr>
          </w:pPr>
          <w:hyperlink r:id="rId12" w:anchor="_Toc39747355" w:history="1">
            <w:r w:rsidR="00702AE3">
              <w:rPr>
                <w:rStyle w:val="Hypertextovodkaz"/>
                <w:rFonts w:ascii="Times New Roman" w:hAnsi="Times New Roman" w:cs="Times New Roman"/>
                <w:noProof/>
              </w:rPr>
              <w:t>A.3</w:t>
            </w:r>
            <w:r w:rsidR="00702AE3">
              <w:rPr>
                <w:rStyle w:val="Hypertextovodkaz"/>
                <w:rFonts w:ascii="Times New Roman" w:eastAsiaTheme="minorEastAsia" w:hAnsi="Times New Roman" w:cs="Times New Roman"/>
                <w:noProof/>
                <w:lang w:eastAsia="cs-CZ"/>
              </w:rPr>
              <w:tab/>
            </w:r>
            <w:r w:rsidR="00702AE3">
              <w:rPr>
                <w:rStyle w:val="Hypertextovodkaz"/>
                <w:rFonts w:ascii="Times New Roman" w:hAnsi="Times New Roman" w:cs="Times New Roman"/>
                <w:noProof/>
              </w:rPr>
              <w:t>Seznam vstupních podkladů</w:t>
            </w:r>
            <w:r w:rsidR="00702AE3"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tab/>
            </w:r>
            <w:r w:rsidR="00702AE3"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702AE3"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instrText xml:space="preserve"> PAGEREF _Toc39747355 \h </w:instrText>
            </w:r>
            <w:r w:rsidR="00702AE3">
              <w:rPr>
                <w:rStyle w:val="Hypertextovodkaz"/>
                <w:rFonts w:ascii="Times New Roman" w:hAnsi="Times New Roman" w:cs="Times New Roman"/>
                <w:noProof/>
                <w:webHidden/>
              </w:rPr>
            </w:r>
            <w:r w:rsidR="00702AE3"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B878DF"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t>4</w:t>
            </w:r>
            <w:r w:rsidR="00702AE3">
              <w:rPr>
                <w:rStyle w:val="Hypertextovodkaz"/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5CED54C" w14:textId="77777777" w:rsidR="00702AE3" w:rsidRDefault="00702AE3" w:rsidP="00702AE3">
          <w:pPr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fldChar w:fldCharType="end"/>
          </w:r>
        </w:p>
      </w:sdtContent>
    </w:sdt>
    <w:p w14:paraId="7AD9A7D0" w14:textId="77777777" w:rsidR="00702AE3" w:rsidRDefault="00702AE3" w:rsidP="00702AE3">
      <w:pPr>
        <w:jc w:val="both"/>
      </w:pPr>
      <w:r>
        <w:br w:type="page"/>
      </w:r>
    </w:p>
    <w:p w14:paraId="0B07C349" w14:textId="77777777" w:rsidR="00702AE3" w:rsidRDefault="00702AE3" w:rsidP="00702AE3">
      <w:pPr>
        <w:pStyle w:val="KMnadpis1"/>
        <w:numPr>
          <w:ilvl w:val="0"/>
          <w:numId w:val="20"/>
        </w:numPr>
        <w:jc w:val="both"/>
      </w:pPr>
      <w:bookmarkStart w:id="0" w:name="_Toc39747350"/>
      <w:r>
        <w:lastRenderedPageBreak/>
        <w:t>Identifikační údaje</w:t>
      </w:r>
      <w:bookmarkEnd w:id="0"/>
    </w:p>
    <w:p w14:paraId="43DB9093" w14:textId="77777777" w:rsidR="00702AE3" w:rsidRDefault="00702AE3" w:rsidP="00702AE3">
      <w:pPr>
        <w:pStyle w:val="KMnadpis2"/>
        <w:numPr>
          <w:ilvl w:val="1"/>
          <w:numId w:val="20"/>
        </w:numPr>
        <w:jc w:val="both"/>
      </w:pPr>
      <w:bookmarkStart w:id="1" w:name="_Toc39747351"/>
      <w:r>
        <w:t>Údaje o stavbě</w:t>
      </w:r>
      <w:bookmarkEnd w:id="1"/>
    </w:p>
    <w:p w14:paraId="59463510" w14:textId="77777777" w:rsidR="00702AE3" w:rsidRDefault="00702AE3" w:rsidP="00702AE3">
      <w:pPr>
        <w:pStyle w:val="KMnadpis3"/>
        <w:numPr>
          <w:ilvl w:val="0"/>
          <w:numId w:val="14"/>
        </w:numPr>
        <w:jc w:val="both"/>
      </w:pPr>
      <w:r>
        <w:rPr>
          <w:rStyle w:val="KMnadpis3Char"/>
        </w:rPr>
        <w:t>Název stavby:</w:t>
      </w:r>
      <w:r>
        <w:t xml:space="preserve"> </w:t>
      </w:r>
    </w:p>
    <w:p w14:paraId="756E8299" w14:textId="6264ACF4" w:rsidR="00702AE3" w:rsidRDefault="005974A0" w:rsidP="00702AE3">
      <w:pPr>
        <w:pStyle w:val="KMnormal"/>
        <w:jc w:val="both"/>
        <w:rPr>
          <w:szCs w:val="24"/>
        </w:rPr>
      </w:pPr>
      <w:r w:rsidRPr="005974A0">
        <w:rPr>
          <w:rFonts w:cs="Times New Roman"/>
          <w:color w:val="000000"/>
          <w:szCs w:val="24"/>
          <w:shd w:val="clear" w:color="auto" w:fill="FFFFFF"/>
        </w:rPr>
        <w:t xml:space="preserve">Revitalizace ROŠ – rozvoj vodní infrastruktury – výstavba mol </w:t>
      </w:r>
    </w:p>
    <w:p w14:paraId="2B9514FB" w14:textId="77777777" w:rsidR="00702AE3" w:rsidRDefault="00702AE3" w:rsidP="00702AE3">
      <w:pPr>
        <w:pStyle w:val="KMnadpis3"/>
        <w:numPr>
          <w:ilvl w:val="0"/>
          <w:numId w:val="14"/>
        </w:numPr>
        <w:jc w:val="both"/>
        <w:rPr>
          <w:rFonts w:cstheme="majorBidi"/>
        </w:rPr>
      </w:pPr>
      <w:r>
        <w:t>Místo stavby (adresa, čísla popisná, katastrální území, parcelní čísla pozemků):</w:t>
      </w:r>
    </w:p>
    <w:p w14:paraId="11529C28" w14:textId="490A2B0E" w:rsidR="00702AE3" w:rsidRDefault="00702AE3" w:rsidP="00702AE3">
      <w:pPr>
        <w:pStyle w:val="KMnormal"/>
        <w:jc w:val="both"/>
        <w:rPr>
          <w:rFonts w:cs="Times New Roman"/>
          <w:color w:val="000000"/>
          <w:szCs w:val="24"/>
          <w:shd w:val="clear" w:color="auto" w:fill="FFFFFF"/>
        </w:rPr>
      </w:pPr>
      <w:proofErr w:type="gramStart"/>
      <w:r>
        <w:rPr>
          <w:rFonts w:cs="Times New Roman"/>
          <w:color w:val="000000"/>
          <w:szCs w:val="24"/>
          <w:shd w:val="clear" w:color="auto" w:fill="FFFFFF"/>
        </w:rPr>
        <w:t xml:space="preserve">Adresa:   </w:t>
      </w:r>
      <w:proofErr w:type="gramEnd"/>
      <w:r>
        <w:rPr>
          <w:rFonts w:cs="Times New Roman"/>
          <w:color w:val="000000"/>
          <w:szCs w:val="24"/>
          <w:shd w:val="clear" w:color="auto" w:fill="FFFFFF"/>
        </w:rPr>
        <w:t xml:space="preserve">       </w:t>
      </w:r>
      <w:r w:rsidR="00AE2225" w:rsidRPr="00AE2225">
        <w:rPr>
          <w:rFonts w:cs="Times New Roman"/>
          <w:color w:val="000000"/>
          <w:szCs w:val="24"/>
          <w:shd w:val="clear" w:color="auto" w:fill="FFFFFF"/>
        </w:rPr>
        <w:t>Otrokovice, 765 02</w:t>
      </w:r>
    </w:p>
    <w:p w14:paraId="293D5C23" w14:textId="07AD6358" w:rsidR="00702AE3" w:rsidRDefault="00702AE3" w:rsidP="00702AE3">
      <w:pPr>
        <w:pStyle w:val="KMnormal"/>
        <w:jc w:val="both"/>
        <w:rPr>
          <w:rFonts w:cs="Times New Roman"/>
          <w:color w:val="000000"/>
          <w:szCs w:val="24"/>
          <w:shd w:val="clear" w:color="auto" w:fill="FFFFFF"/>
        </w:rPr>
      </w:pPr>
      <w:r>
        <w:rPr>
          <w:rFonts w:cs="Times New Roman"/>
          <w:color w:val="000000"/>
          <w:szCs w:val="24"/>
          <w:shd w:val="clear" w:color="auto" w:fill="FFFFFF"/>
        </w:rPr>
        <w:t xml:space="preserve">K. </w:t>
      </w:r>
      <w:proofErr w:type="spellStart"/>
      <w:r>
        <w:rPr>
          <w:rFonts w:cs="Times New Roman"/>
          <w:color w:val="000000"/>
          <w:szCs w:val="24"/>
          <w:shd w:val="clear" w:color="auto" w:fill="FFFFFF"/>
        </w:rPr>
        <w:t>ú.</w:t>
      </w:r>
      <w:proofErr w:type="spellEnd"/>
      <w:r>
        <w:rPr>
          <w:rFonts w:cs="Times New Roman"/>
          <w:color w:val="000000"/>
          <w:szCs w:val="24"/>
          <w:shd w:val="clear" w:color="auto" w:fill="FFFFFF"/>
        </w:rPr>
        <w:t xml:space="preserve">:              </w:t>
      </w:r>
      <w:r w:rsidR="00AE2225">
        <w:rPr>
          <w:rFonts w:cs="Times New Roman"/>
          <w:color w:val="000000"/>
          <w:szCs w:val="24"/>
          <w:shd w:val="clear" w:color="auto" w:fill="FFFFFF"/>
        </w:rPr>
        <w:t>Otrokovice</w:t>
      </w:r>
      <w:r>
        <w:rPr>
          <w:rFonts w:cs="Times New Roman"/>
          <w:color w:val="000000"/>
          <w:szCs w:val="24"/>
          <w:shd w:val="clear" w:color="auto" w:fill="FFFFFF"/>
        </w:rPr>
        <w:t xml:space="preserve"> [</w:t>
      </w:r>
      <w:r w:rsidR="00550BAD" w:rsidRPr="00550BAD">
        <w:rPr>
          <w:rFonts w:cs="Times New Roman"/>
          <w:color w:val="000000"/>
          <w:szCs w:val="24"/>
          <w:shd w:val="clear" w:color="auto" w:fill="FFFFFF"/>
        </w:rPr>
        <w:t>716731</w:t>
      </w:r>
      <w:r>
        <w:rPr>
          <w:rFonts w:cs="Times New Roman"/>
          <w:color w:val="000000"/>
          <w:szCs w:val="24"/>
          <w:shd w:val="clear" w:color="auto" w:fill="FFFFFF"/>
        </w:rPr>
        <w:t>]</w:t>
      </w:r>
    </w:p>
    <w:p w14:paraId="320467A2" w14:textId="458824C7" w:rsidR="00702AE3" w:rsidRDefault="00702AE3" w:rsidP="00702AE3">
      <w:pPr>
        <w:pStyle w:val="KMnormal"/>
        <w:jc w:val="both"/>
        <w:rPr>
          <w:rFonts w:cs="Times New Roman"/>
          <w:color w:val="000000"/>
          <w:szCs w:val="24"/>
          <w:shd w:val="clear" w:color="auto" w:fill="FFFFFF"/>
        </w:rPr>
      </w:pPr>
      <w:proofErr w:type="spellStart"/>
      <w:r>
        <w:rPr>
          <w:rFonts w:cs="Times New Roman"/>
          <w:color w:val="000000"/>
          <w:szCs w:val="24"/>
          <w:shd w:val="clear" w:color="auto" w:fill="FFFFFF"/>
        </w:rPr>
        <w:t>Parc</w:t>
      </w:r>
      <w:proofErr w:type="spellEnd"/>
      <w:r>
        <w:rPr>
          <w:rFonts w:cs="Times New Roman"/>
          <w:color w:val="000000"/>
          <w:szCs w:val="24"/>
          <w:shd w:val="clear" w:color="auto" w:fill="FFFFFF"/>
        </w:rPr>
        <w:t xml:space="preserve">. č.:          </w:t>
      </w:r>
      <w:r w:rsidR="00550BAD" w:rsidRPr="00550BAD">
        <w:rPr>
          <w:rFonts w:cs="Times New Roman"/>
          <w:color w:val="000000"/>
          <w:szCs w:val="24"/>
          <w:shd w:val="clear" w:color="auto" w:fill="FFFFFF"/>
        </w:rPr>
        <w:t>3358</w:t>
      </w:r>
      <w:r w:rsidR="008D5323">
        <w:rPr>
          <w:rFonts w:cs="Times New Roman"/>
          <w:color w:val="000000"/>
          <w:szCs w:val="24"/>
          <w:shd w:val="clear" w:color="auto" w:fill="FFFFFF"/>
        </w:rPr>
        <w:t>, 3365/1, 3363, 3360</w:t>
      </w:r>
    </w:p>
    <w:p w14:paraId="6E087F2D" w14:textId="77777777" w:rsidR="00702AE3" w:rsidRDefault="00702AE3" w:rsidP="00702AE3">
      <w:pPr>
        <w:pStyle w:val="KMnadpis3"/>
        <w:numPr>
          <w:ilvl w:val="0"/>
          <w:numId w:val="14"/>
        </w:numPr>
        <w:jc w:val="both"/>
      </w:pPr>
      <w:r>
        <w:t xml:space="preserve">Předmět dokumentace – nová stavba nebo změna dokončené stavby, trvalá nebo dočasná stavba, účel užívání stavby: </w:t>
      </w:r>
    </w:p>
    <w:p w14:paraId="5703CC92" w14:textId="3FB3C22C" w:rsidR="00702AE3" w:rsidRDefault="00416448" w:rsidP="00702AE3">
      <w:pPr>
        <w:pStyle w:val="KMnormal"/>
        <w:jc w:val="both"/>
      </w:pPr>
      <w:r>
        <w:t xml:space="preserve">Jedná so o </w:t>
      </w:r>
      <w:r w:rsidR="00E611D6">
        <w:t>novou stavbu plovoucích mol, včetně kotevního systému.</w:t>
      </w:r>
    </w:p>
    <w:p w14:paraId="47CBD42E" w14:textId="77777777" w:rsidR="00702AE3" w:rsidRDefault="00702AE3" w:rsidP="00702AE3">
      <w:pPr>
        <w:pStyle w:val="KMnormal"/>
        <w:jc w:val="both"/>
      </w:pPr>
    </w:p>
    <w:p w14:paraId="7197CC10" w14:textId="77777777" w:rsidR="00702AE3" w:rsidRDefault="00702AE3" w:rsidP="00702AE3">
      <w:pPr>
        <w:pStyle w:val="KMnadpis2"/>
        <w:numPr>
          <w:ilvl w:val="1"/>
          <w:numId w:val="20"/>
        </w:numPr>
        <w:jc w:val="both"/>
      </w:pPr>
      <w:bookmarkStart w:id="2" w:name="_Toc39747352"/>
      <w:r>
        <w:t>Údaje o vlastníkovi</w:t>
      </w:r>
      <w:bookmarkEnd w:id="2"/>
    </w:p>
    <w:p w14:paraId="5BA03F6A" w14:textId="77777777" w:rsidR="00767A3B" w:rsidRDefault="00767A3B" w:rsidP="00767A3B">
      <w:pPr>
        <w:pStyle w:val="KMnormal"/>
        <w:spacing w:before="60" w:after="80"/>
        <w:jc w:val="both"/>
      </w:pPr>
      <w:r>
        <w:t>Vlastník:</w:t>
      </w:r>
      <w:r>
        <w:tab/>
        <w:t>město Otrokovice</w:t>
      </w:r>
    </w:p>
    <w:p w14:paraId="2DADB23B" w14:textId="77777777" w:rsidR="00767A3B" w:rsidRDefault="00767A3B" w:rsidP="00767A3B">
      <w:pPr>
        <w:pStyle w:val="KMnormal"/>
        <w:spacing w:before="60" w:after="80"/>
        <w:jc w:val="both"/>
      </w:pPr>
      <w:r>
        <w:t>Sídlo:</w:t>
      </w:r>
      <w:r>
        <w:tab/>
      </w:r>
      <w:r>
        <w:tab/>
        <w:t>nám. 3. května 1340, 765 02 Otrokovice</w:t>
      </w:r>
    </w:p>
    <w:p w14:paraId="70981EDC" w14:textId="66CAD7F6" w:rsidR="00702AE3" w:rsidRDefault="00767A3B" w:rsidP="00767A3B">
      <w:pPr>
        <w:pStyle w:val="KMnormal"/>
        <w:spacing w:before="60" w:after="80"/>
        <w:jc w:val="both"/>
      </w:pPr>
      <w:r>
        <w:t>IČ:</w:t>
      </w:r>
      <w:r>
        <w:tab/>
      </w:r>
      <w:r>
        <w:tab/>
        <w:t>002 84 301</w:t>
      </w:r>
    </w:p>
    <w:p w14:paraId="04E9C6B4" w14:textId="77777777" w:rsidR="00767A3B" w:rsidRDefault="00767A3B" w:rsidP="00767A3B">
      <w:pPr>
        <w:pStyle w:val="KMnormal"/>
        <w:spacing w:before="60" w:after="80"/>
        <w:jc w:val="both"/>
        <w:rPr>
          <w:rFonts w:cs="Times New Roman"/>
          <w:bCs/>
          <w:szCs w:val="24"/>
        </w:rPr>
      </w:pPr>
    </w:p>
    <w:p w14:paraId="16E4C327" w14:textId="77777777" w:rsidR="00702AE3" w:rsidRDefault="00702AE3" w:rsidP="00702AE3">
      <w:pPr>
        <w:pStyle w:val="KMnadpis2"/>
        <w:numPr>
          <w:ilvl w:val="1"/>
          <w:numId w:val="20"/>
        </w:numPr>
        <w:jc w:val="both"/>
      </w:pPr>
      <w:bookmarkStart w:id="3" w:name="_Toc39747353"/>
      <w:r>
        <w:t>Údaje o zpracovateli dokumentace</w:t>
      </w:r>
      <w:bookmarkEnd w:id="3"/>
    </w:p>
    <w:p w14:paraId="611F71ED" w14:textId="77777777" w:rsidR="00702AE3" w:rsidRDefault="00702AE3" w:rsidP="00702AE3">
      <w:pPr>
        <w:pStyle w:val="KMnormal"/>
        <w:spacing w:before="60" w:after="80"/>
        <w:jc w:val="both"/>
      </w:pPr>
      <w:proofErr w:type="gramStart"/>
      <w:r>
        <w:t xml:space="preserve">Zpracovatel:   </w:t>
      </w:r>
      <w:proofErr w:type="gramEnd"/>
      <w:r>
        <w:tab/>
      </w:r>
      <w:r>
        <w:tab/>
        <w:t xml:space="preserve"> </w:t>
      </w:r>
      <w:r>
        <w:tab/>
        <w:t>PROJEKČNÍ A STAVEBNÍ s.r.o.</w:t>
      </w:r>
    </w:p>
    <w:p w14:paraId="0E628B3C" w14:textId="77777777" w:rsidR="00702AE3" w:rsidRDefault="00702AE3" w:rsidP="00702AE3">
      <w:pPr>
        <w:pStyle w:val="KMnormal"/>
        <w:spacing w:before="60" w:after="80"/>
        <w:jc w:val="both"/>
      </w:pPr>
      <w:r>
        <w:t>Sídlo:</w:t>
      </w:r>
      <w:r>
        <w:tab/>
      </w:r>
      <w:r>
        <w:tab/>
      </w:r>
      <w:r>
        <w:tab/>
      </w:r>
      <w:r>
        <w:tab/>
        <w:t>Zlámanec 82, 687 12 Bílovice</w:t>
      </w:r>
    </w:p>
    <w:p w14:paraId="7584331E" w14:textId="77777777" w:rsidR="00702AE3" w:rsidRDefault="00702AE3" w:rsidP="00702AE3">
      <w:pPr>
        <w:pStyle w:val="KMnormal"/>
        <w:spacing w:before="60" w:after="80"/>
        <w:jc w:val="both"/>
      </w:pPr>
      <w:r>
        <w:t>Provozovna:</w:t>
      </w:r>
      <w:r>
        <w:tab/>
      </w:r>
      <w:r>
        <w:tab/>
      </w:r>
      <w:r>
        <w:tab/>
        <w:t>nám. T. G. Masaryka 1281, 760 01 Zlín</w:t>
      </w:r>
    </w:p>
    <w:p w14:paraId="6BA9FA2F" w14:textId="77777777" w:rsidR="00702AE3" w:rsidRDefault="00702AE3" w:rsidP="00702AE3">
      <w:pPr>
        <w:pStyle w:val="KMnormal"/>
        <w:spacing w:before="60" w:after="80"/>
        <w:jc w:val="both"/>
      </w:pPr>
      <w:r>
        <w:t>IČO:</w:t>
      </w:r>
      <w:r>
        <w:tab/>
      </w:r>
      <w:r>
        <w:tab/>
      </w:r>
      <w:r>
        <w:tab/>
      </w:r>
      <w:r>
        <w:tab/>
        <w:t>08447934</w:t>
      </w:r>
    </w:p>
    <w:p w14:paraId="767EC4BF" w14:textId="77C49C11" w:rsidR="00702AE3" w:rsidRDefault="00702AE3" w:rsidP="00702AE3">
      <w:pPr>
        <w:pStyle w:val="KMnormal"/>
        <w:spacing w:before="60" w:after="80"/>
        <w:jc w:val="both"/>
      </w:pPr>
      <w:r w:rsidRPr="009D6071">
        <w:t>Hlavní projektant</w:t>
      </w:r>
      <w:r>
        <w:t xml:space="preserve">: </w:t>
      </w:r>
      <w:r>
        <w:tab/>
      </w:r>
      <w:r w:rsidR="00D90CA7">
        <w:tab/>
      </w:r>
      <w:r w:rsidR="00CB342E">
        <w:t>JAROSLAV PAVELKA</w:t>
      </w:r>
      <w:r>
        <w:t>, ČKAIT 1302043</w:t>
      </w:r>
    </w:p>
    <w:p w14:paraId="784EB9D0" w14:textId="77777777" w:rsidR="00702AE3" w:rsidRDefault="00702AE3" w:rsidP="00702AE3">
      <w:pPr>
        <w:pStyle w:val="KMnormal"/>
        <w:spacing w:before="60" w:after="80"/>
        <w:jc w:val="both"/>
        <w:rPr>
          <w:rStyle w:val="Hypertextovodkaz"/>
        </w:rPr>
      </w:pPr>
      <w:r>
        <w:tab/>
      </w:r>
      <w:r>
        <w:tab/>
      </w:r>
      <w:r>
        <w:tab/>
      </w:r>
      <w:r>
        <w:tab/>
      </w:r>
      <w:r>
        <w:tab/>
        <w:t xml:space="preserve">tel. 776 673 123, </w:t>
      </w:r>
      <w:hyperlink r:id="rId13" w:history="1">
        <w:r>
          <w:rPr>
            <w:rStyle w:val="Hypertextovodkaz"/>
          </w:rPr>
          <w:t>pavelka@pas-sro.cz</w:t>
        </w:r>
      </w:hyperlink>
    </w:p>
    <w:p w14:paraId="7F3B4616" w14:textId="77777777" w:rsidR="00702AE3" w:rsidRDefault="00702AE3" w:rsidP="00702AE3">
      <w:pPr>
        <w:pStyle w:val="KMnormal"/>
        <w:spacing w:before="60" w:after="80"/>
        <w:jc w:val="both"/>
        <w:rPr>
          <w:rStyle w:val="Hypertextovodkaz"/>
        </w:rPr>
      </w:pPr>
    </w:p>
    <w:p w14:paraId="1FFCBEFE" w14:textId="77777777" w:rsidR="00702AE3" w:rsidRDefault="00702AE3" w:rsidP="00702AE3">
      <w:pPr>
        <w:pStyle w:val="KMnormal"/>
        <w:spacing w:before="60" w:after="80"/>
      </w:pPr>
      <w:r>
        <w:rPr>
          <w:u w:val="single"/>
        </w:rPr>
        <w:t>Projektanti jednotlivých částí projektové dokumentace:</w:t>
      </w:r>
    </w:p>
    <w:p w14:paraId="3E37D9A2" w14:textId="7D668A31" w:rsidR="00702AE3" w:rsidRDefault="00D90CA7" w:rsidP="00702AE3">
      <w:pPr>
        <w:pStyle w:val="KMnormal"/>
        <w:spacing w:before="60" w:after="80"/>
        <w:rPr>
          <w:b/>
          <w:bCs/>
        </w:rPr>
      </w:pPr>
      <w:r>
        <w:rPr>
          <w:b/>
          <w:bCs/>
        </w:rPr>
        <w:t>SO 01 – Plovoucí mo</w:t>
      </w:r>
      <w:r w:rsidR="00C50A07">
        <w:rPr>
          <w:b/>
          <w:bCs/>
        </w:rPr>
        <w:t>la</w:t>
      </w:r>
    </w:p>
    <w:p w14:paraId="38BE793C" w14:textId="315B245D" w:rsidR="0048467C" w:rsidRDefault="0048467C" w:rsidP="0048467C">
      <w:pPr>
        <w:pStyle w:val="KMnormal"/>
        <w:spacing w:before="60" w:after="80"/>
        <w:rPr>
          <w:rFonts w:cs="Times New Roman"/>
          <w:szCs w:val="24"/>
        </w:rPr>
      </w:pPr>
      <w:r>
        <w:rPr>
          <w:rFonts w:cs="Times New Roman"/>
          <w:szCs w:val="24"/>
        </w:rPr>
        <w:t>Zpracovatel: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724584" w:rsidRPr="00724584">
        <w:rPr>
          <w:rFonts w:cs="Times New Roman"/>
          <w:szCs w:val="24"/>
        </w:rPr>
        <w:t>MV projekt spol. s r.o.</w:t>
      </w:r>
    </w:p>
    <w:p w14:paraId="7D837F7A" w14:textId="3C5E9F98" w:rsidR="0048467C" w:rsidRPr="0048467C" w:rsidRDefault="0048467C" w:rsidP="00D66C91">
      <w:pPr>
        <w:pStyle w:val="KMnormal"/>
        <w:spacing w:before="60" w:after="80"/>
        <w:rPr>
          <w:rFonts w:cs="Times New Roman"/>
          <w:szCs w:val="24"/>
        </w:rPr>
      </w:pPr>
      <w:r>
        <w:rPr>
          <w:rFonts w:cs="Times New Roman"/>
          <w:szCs w:val="24"/>
        </w:rPr>
        <w:t>Sídlo: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="00D66C91" w:rsidRPr="00D66C91">
        <w:rPr>
          <w:rFonts w:cs="Times New Roman"/>
          <w:szCs w:val="24"/>
        </w:rPr>
        <w:t>Koněvova 141</w:t>
      </w:r>
      <w:r w:rsidR="00D66C91">
        <w:rPr>
          <w:rFonts w:cs="Times New Roman"/>
          <w:szCs w:val="24"/>
        </w:rPr>
        <w:t xml:space="preserve">, </w:t>
      </w:r>
      <w:r w:rsidR="00D66C91" w:rsidRPr="00D66C91">
        <w:rPr>
          <w:rFonts w:cs="Times New Roman"/>
          <w:szCs w:val="24"/>
        </w:rPr>
        <w:t>130 00 Praha 3</w:t>
      </w:r>
    </w:p>
    <w:p w14:paraId="6AD59BED" w14:textId="108E324A" w:rsidR="00D223AC" w:rsidRDefault="00702AE3" w:rsidP="00702AE3">
      <w:pPr>
        <w:pStyle w:val="KMnormal"/>
        <w:spacing w:before="60" w:after="80"/>
      </w:pPr>
      <w:r>
        <w:t xml:space="preserve">Odp. projektant: </w:t>
      </w:r>
      <w:r>
        <w:tab/>
      </w:r>
      <w:r w:rsidR="00D223AC" w:rsidRPr="00D223AC">
        <w:t>Ing. Martin Valečka</w:t>
      </w:r>
      <w:r>
        <w:rPr>
          <w:rFonts w:cs="Times New Roman"/>
          <w:color w:val="222222"/>
          <w:szCs w:val="24"/>
          <w:shd w:val="clear" w:color="auto" w:fill="FFFFFF"/>
        </w:rPr>
        <w:br/>
      </w:r>
      <w:r>
        <w:t xml:space="preserve">E-mail: </w:t>
      </w:r>
      <w:r>
        <w:tab/>
      </w:r>
      <w:r>
        <w:tab/>
      </w:r>
      <w:hyperlink r:id="rId14" w:history="1">
        <w:r w:rsidR="00D223AC" w:rsidRPr="00EE36FD">
          <w:rPr>
            <w:rStyle w:val="Hypertextovodkaz"/>
          </w:rPr>
          <w:t>martin.valecka@mvprojekt.cz</w:t>
        </w:r>
      </w:hyperlink>
    </w:p>
    <w:p w14:paraId="7FA50100" w14:textId="0A28FB4E" w:rsidR="00702AE3" w:rsidRDefault="00702AE3" w:rsidP="00702AE3">
      <w:pPr>
        <w:pStyle w:val="KMnormal"/>
        <w:spacing w:before="60" w:after="80"/>
      </w:pPr>
      <w:r>
        <w:t>Tel.:</w:t>
      </w:r>
      <w:r>
        <w:tab/>
      </w:r>
      <w:r>
        <w:tab/>
      </w:r>
      <w:r>
        <w:tab/>
      </w:r>
      <w:r w:rsidR="00D223AC" w:rsidRPr="00D223AC">
        <w:t>+420 604 239 702</w:t>
      </w:r>
    </w:p>
    <w:p w14:paraId="78246571" w14:textId="06986F01" w:rsidR="00702AE3" w:rsidRDefault="00702AE3" w:rsidP="00702AE3">
      <w:pPr>
        <w:pStyle w:val="KMnormal"/>
        <w:spacing w:before="60" w:after="80"/>
      </w:pPr>
      <w:r>
        <w:t>ČKAIT:</w:t>
      </w:r>
      <w:r>
        <w:tab/>
      </w:r>
      <w:r>
        <w:tab/>
      </w:r>
      <w:r w:rsidR="00D223AC" w:rsidRPr="004E31DE">
        <w:t>0004814</w:t>
      </w:r>
    </w:p>
    <w:p w14:paraId="2754976A" w14:textId="77777777" w:rsidR="00702AE3" w:rsidRDefault="00702AE3" w:rsidP="00702AE3">
      <w:pPr>
        <w:pStyle w:val="KMnormal"/>
        <w:spacing w:before="60" w:after="80"/>
      </w:pPr>
    </w:p>
    <w:p w14:paraId="73417E9E" w14:textId="77777777" w:rsidR="00702AE3" w:rsidRDefault="00702AE3" w:rsidP="00702AE3">
      <w:pPr>
        <w:pStyle w:val="KMnormal"/>
        <w:spacing w:before="60" w:after="80"/>
      </w:pPr>
    </w:p>
    <w:p w14:paraId="32A36DAF" w14:textId="77777777" w:rsidR="00702AE3" w:rsidRDefault="00702AE3" w:rsidP="00702AE3">
      <w:pPr>
        <w:pStyle w:val="KMnormal"/>
        <w:spacing w:before="60" w:after="80"/>
      </w:pPr>
    </w:p>
    <w:p w14:paraId="42B396D6" w14:textId="77777777" w:rsidR="00702AE3" w:rsidRDefault="00702AE3" w:rsidP="00702AE3">
      <w:pPr>
        <w:pStyle w:val="KMnormal"/>
        <w:spacing w:before="60" w:after="80"/>
      </w:pPr>
    </w:p>
    <w:p w14:paraId="7EAE556C" w14:textId="40F9AAFD" w:rsidR="00702AE3" w:rsidRDefault="00532BCA" w:rsidP="00702AE3">
      <w:pPr>
        <w:pStyle w:val="KMnormal"/>
        <w:spacing w:before="60" w:after="80"/>
        <w:rPr>
          <w:b/>
          <w:bCs/>
        </w:rPr>
      </w:pPr>
      <w:r>
        <w:rPr>
          <w:b/>
          <w:bCs/>
        </w:rPr>
        <w:t xml:space="preserve">SO 02 </w:t>
      </w:r>
      <w:r w:rsidRPr="00532BCA">
        <w:rPr>
          <w:b/>
          <w:bCs/>
        </w:rPr>
        <w:t>– Sjezd pro vozidla HZS</w:t>
      </w:r>
    </w:p>
    <w:p w14:paraId="291DE6E4" w14:textId="77777777" w:rsidR="0048467C" w:rsidRDefault="0048467C" w:rsidP="0048467C">
      <w:pPr>
        <w:pStyle w:val="KMnormal"/>
        <w:spacing w:before="60" w:after="80"/>
        <w:rPr>
          <w:rFonts w:cs="Times New Roman"/>
          <w:szCs w:val="24"/>
        </w:rPr>
      </w:pPr>
      <w:r>
        <w:rPr>
          <w:rFonts w:cs="Times New Roman"/>
          <w:szCs w:val="24"/>
        </w:rPr>
        <w:t>Zpracovatel: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NELL PROJEKT s.r.o.</w:t>
      </w:r>
    </w:p>
    <w:p w14:paraId="7B2F7285" w14:textId="77777777" w:rsidR="0048467C" w:rsidRDefault="0048467C" w:rsidP="0048467C">
      <w:pPr>
        <w:pStyle w:val="KMnormal"/>
        <w:spacing w:before="60" w:after="80"/>
        <w:rPr>
          <w:rFonts w:cs="Times New Roman"/>
          <w:szCs w:val="24"/>
        </w:rPr>
      </w:pPr>
      <w:r>
        <w:rPr>
          <w:rFonts w:cs="Times New Roman"/>
          <w:szCs w:val="24"/>
        </w:rPr>
        <w:t>Sídlo: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Kvítková 3687, 760 01 Zlín</w:t>
      </w:r>
    </w:p>
    <w:p w14:paraId="66495346" w14:textId="77777777" w:rsidR="0048467C" w:rsidRPr="007A25BE" w:rsidRDefault="0048467C" w:rsidP="0048467C">
      <w:pPr>
        <w:pStyle w:val="KMnormal"/>
        <w:spacing w:before="60" w:after="8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Odp. projektant: </w:t>
      </w:r>
      <w:r>
        <w:rPr>
          <w:rFonts w:cs="Times New Roman"/>
          <w:szCs w:val="24"/>
        </w:rPr>
        <w:tab/>
        <w:t xml:space="preserve">Ing. Karel </w:t>
      </w:r>
      <w:r>
        <w:rPr>
          <w:rFonts w:cs="Times New Roman"/>
          <w:color w:val="333333"/>
          <w:szCs w:val="24"/>
          <w:shd w:val="clear" w:color="auto" w:fill="FFFFFF"/>
        </w:rPr>
        <w:t>Kuchař</w:t>
      </w:r>
      <w:r>
        <w:rPr>
          <w:rFonts w:cs="Times New Roman"/>
          <w:color w:val="222222"/>
          <w:szCs w:val="24"/>
          <w:shd w:val="clear" w:color="auto" w:fill="FFFFFF"/>
        </w:rPr>
        <w:br/>
      </w:r>
      <w:r>
        <w:rPr>
          <w:rFonts w:cs="Times New Roman"/>
          <w:szCs w:val="24"/>
        </w:rPr>
        <w:t xml:space="preserve">E-mail: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hyperlink r:id="rId15" w:history="1">
        <w:r w:rsidRPr="00232659">
          <w:rPr>
            <w:rStyle w:val="Hypertextovodkaz"/>
            <w:rFonts w:cs="Times New Roman"/>
            <w:szCs w:val="24"/>
          </w:rPr>
          <w:t>karel.kuchar@nellprojekt.cz</w:t>
        </w:r>
      </w:hyperlink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br/>
        <w:t>Tel.: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+420 606 738 627</w:t>
      </w:r>
    </w:p>
    <w:p w14:paraId="260C811E" w14:textId="77777777" w:rsidR="0048467C" w:rsidRDefault="0048467C" w:rsidP="0048467C">
      <w:pPr>
        <w:pStyle w:val="KMnormal"/>
        <w:spacing w:before="60" w:after="80"/>
      </w:pPr>
      <w:r>
        <w:t>ČKAIT:</w:t>
      </w:r>
      <w:r>
        <w:tab/>
      </w:r>
      <w:r>
        <w:tab/>
        <w:t>1201499</w:t>
      </w:r>
    </w:p>
    <w:p w14:paraId="1CB34CD7" w14:textId="77777777" w:rsidR="00702AE3" w:rsidRDefault="00702AE3" w:rsidP="00702AE3">
      <w:pPr>
        <w:pStyle w:val="KMnormal"/>
        <w:spacing w:before="60" w:after="80"/>
        <w:rPr>
          <w:b/>
          <w:bCs/>
        </w:rPr>
      </w:pPr>
    </w:p>
    <w:p w14:paraId="19DD4F3F" w14:textId="77777777" w:rsidR="00702AE3" w:rsidRDefault="00702AE3" w:rsidP="00702AE3">
      <w:pPr>
        <w:pStyle w:val="KMnormal"/>
        <w:spacing w:before="60" w:after="80"/>
        <w:ind w:left="0"/>
      </w:pPr>
      <w:r>
        <w:tab/>
      </w:r>
      <w:r>
        <w:tab/>
      </w:r>
      <w:r>
        <w:tab/>
      </w:r>
    </w:p>
    <w:p w14:paraId="5A35E333" w14:textId="77777777" w:rsidR="00702AE3" w:rsidRDefault="00702AE3" w:rsidP="00702AE3">
      <w:pPr>
        <w:pStyle w:val="KMnadpis1"/>
        <w:numPr>
          <w:ilvl w:val="0"/>
          <w:numId w:val="20"/>
        </w:numPr>
        <w:jc w:val="both"/>
      </w:pPr>
      <w:bookmarkStart w:id="4" w:name="_Toc39747354"/>
      <w:r>
        <w:t>Členění odstraňované stavby</w:t>
      </w:r>
      <w:bookmarkEnd w:id="4"/>
    </w:p>
    <w:p w14:paraId="605A0806" w14:textId="7634509E" w:rsidR="00702AE3" w:rsidRDefault="00702AE3" w:rsidP="00702AE3">
      <w:pPr>
        <w:pStyle w:val="KMnormal"/>
        <w:jc w:val="both"/>
      </w:pPr>
      <w:bookmarkStart w:id="5" w:name="_Hlk149202489"/>
      <w:r>
        <w:t xml:space="preserve">SO 01 </w:t>
      </w:r>
      <w:r w:rsidR="00744913">
        <w:t>–</w:t>
      </w:r>
      <w:r>
        <w:t xml:space="preserve"> </w:t>
      </w:r>
      <w:r w:rsidR="00744913">
        <w:t>Plovoucí mola</w:t>
      </w:r>
    </w:p>
    <w:p w14:paraId="039B98E9" w14:textId="1F9C0B17" w:rsidR="00744913" w:rsidRDefault="00744913" w:rsidP="00702AE3">
      <w:pPr>
        <w:pStyle w:val="KMnormal"/>
        <w:jc w:val="both"/>
      </w:pPr>
      <w:r>
        <w:t xml:space="preserve">SO 02 </w:t>
      </w:r>
      <w:r w:rsidR="003133AF">
        <w:t>–</w:t>
      </w:r>
      <w:r>
        <w:t xml:space="preserve"> </w:t>
      </w:r>
      <w:bookmarkStart w:id="6" w:name="_Hlk149202250"/>
      <w:r w:rsidR="003133AF">
        <w:t xml:space="preserve">Sjezd </w:t>
      </w:r>
      <w:r w:rsidR="00E1773D">
        <w:t>pro vozidla HZS</w:t>
      </w:r>
      <w:bookmarkEnd w:id="6"/>
    </w:p>
    <w:bookmarkEnd w:id="5"/>
    <w:p w14:paraId="444D0B87" w14:textId="77777777" w:rsidR="00D84A1A" w:rsidRDefault="00D84A1A" w:rsidP="00702AE3">
      <w:pPr>
        <w:pStyle w:val="KMnormal"/>
        <w:jc w:val="both"/>
      </w:pPr>
    </w:p>
    <w:p w14:paraId="78F2A89D" w14:textId="77777777" w:rsidR="00702AE3" w:rsidRDefault="00702AE3" w:rsidP="00702AE3">
      <w:pPr>
        <w:pStyle w:val="KMnadpis1"/>
        <w:numPr>
          <w:ilvl w:val="0"/>
          <w:numId w:val="20"/>
        </w:numPr>
        <w:jc w:val="both"/>
      </w:pPr>
      <w:bookmarkStart w:id="7" w:name="_Toc39747355"/>
      <w:r>
        <w:t>Seznam vstupních podkladů</w:t>
      </w:r>
      <w:bookmarkEnd w:id="7"/>
    </w:p>
    <w:p w14:paraId="103B9875" w14:textId="77777777" w:rsidR="00702AE3" w:rsidRPr="00A00E14" w:rsidRDefault="00702AE3" w:rsidP="00702AE3">
      <w:pPr>
        <w:pStyle w:val="KMnormal"/>
        <w:rPr>
          <w:b/>
        </w:rPr>
      </w:pPr>
      <w:r>
        <w:t xml:space="preserve">Při zpracování projektové dokumentace byly provedeny následující </w:t>
      </w:r>
      <w:r w:rsidRPr="00A00E14">
        <w:t>průzkumy</w:t>
      </w:r>
      <w:r w:rsidRPr="00A00E14">
        <w:rPr>
          <w:b/>
        </w:rPr>
        <w:t xml:space="preserve"> </w:t>
      </w:r>
      <w:r w:rsidRPr="00A00E14">
        <w:t>a zaměření:</w:t>
      </w:r>
    </w:p>
    <w:p w14:paraId="59547913" w14:textId="5E53391F" w:rsidR="00702AE3" w:rsidRPr="00A00E14" w:rsidRDefault="00A00E14" w:rsidP="00702AE3">
      <w:pPr>
        <w:pStyle w:val="KMnadpis3"/>
        <w:numPr>
          <w:ilvl w:val="0"/>
          <w:numId w:val="21"/>
        </w:numPr>
        <w:ind w:left="2694"/>
        <w:rPr>
          <w:b w:val="0"/>
          <w:bCs/>
        </w:rPr>
      </w:pPr>
      <w:r w:rsidRPr="00A00E14">
        <w:rPr>
          <w:b w:val="0"/>
          <w:bCs/>
        </w:rPr>
        <w:t xml:space="preserve">Studie vypracovaná </w:t>
      </w:r>
      <w:r w:rsidR="00D07DCB">
        <w:rPr>
          <w:b w:val="0"/>
          <w:bCs/>
        </w:rPr>
        <w:t xml:space="preserve">firmou PROJEKČNÍ A STAVEBNÍ s.r.o. </w:t>
      </w:r>
      <w:r w:rsidR="00207A61">
        <w:rPr>
          <w:b w:val="0"/>
          <w:bCs/>
        </w:rPr>
        <w:t>datum 02/2022</w:t>
      </w:r>
    </w:p>
    <w:p w14:paraId="18B5AD10" w14:textId="5FCD9134" w:rsidR="00702AE3" w:rsidRPr="00A00E14" w:rsidRDefault="00207A61" w:rsidP="00702AE3">
      <w:pPr>
        <w:pStyle w:val="KMnadpis3"/>
        <w:numPr>
          <w:ilvl w:val="0"/>
          <w:numId w:val="21"/>
        </w:numPr>
        <w:ind w:left="2694"/>
        <w:rPr>
          <w:b w:val="0"/>
          <w:bCs/>
        </w:rPr>
      </w:pPr>
      <w:r>
        <w:rPr>
          <w:b w:val="0"/>
          <w:bCs/>
        </w:rPr>
        <w:t xml:space="preserve">Geodetické zaměření </w:t>
      </w:r>
      <w:r w:rsidR="00D66848">
        <w:rPr>
          <w:b w:val="0"/>
          <w:bCs/>
        </w:rPr>
        <w:t xml:space="preserve">vypracované: </w:t>
      </w:r>
      <w:r w:rsidR="00D66848" w:rsidRPr="00D66848">
        <w:rPr>
          <w:b w:val="0"/>
          <w:bCs/>
        </w:rPr>
        <w:t>Ing.</w:t>
      </w:r>
      <w:r w:rsidR="00D66848">
        <w:rPr>
          <w:b w:val="0"/>
          <w:bCs/>
        </w:rPr>
        <w:t xml:space="preserve"> </w:t>
      </w:r>
      <w:r w:rsidR="00D66848" w:rsidRPr="00D66848">
        <w:rPr>
          <w:b w:val="0"/>
          <w:bCs/>
        </w:rPr>
        <w:t>Martin</w:t>
      </w:r>
      <w:r w:rsidR="00D66848">
        <w:rPr>
          <w:b w:val="0"/>
          <w:bCs/>
        </w:rPr>
        <w:t>em</w:t>
      </w:r>
      <w:r w:rsidR="00D66848" w:rsidRPr="00D66848">
        <w:rPr>
          <w:b w:val="0"/>
          <w:bCs/>
        </w:rPr>
        <w:t xml:space="preserve"> Šmíd</w:t>
      </w:r>
      <w:r w:rsidR="00D66848">
        <w:rPr>
          <w:b w:val="0"/>
          <w:bCs/>
        </w:rPr>
        <w:t>em</w:t>
      </w:r>
    </w:p>
    <w:p w14:paraId="306EDBBB" w14:textId="30CB9B92" w:rsidR="00C21BE2" w:rsidRPr="00702AE3" w:rsidRDefault="00C21BE2" w:rsidP="00702AE3"/>
    <w:sectPr w:rsidR="00C21BE2" w:rsidRPr="00702AE3" w:rsidSect="007D2794">
      <w:headerReference w:type="default" r:id="rId16"/>
      <w:footerReference w:type="default" r:id="rId17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754052" w14:textId="77777777" w:rsidR="002454BB" w:rsidRDefault="002454BB" w:rsidP="007D2794">
      <w:pPr>
        <w:spacing w:after="0" w:line="240" w:lineRule="auto"/>
      </w:pPr>
      <w:r>
        <w:separator/>
      </w:r>
    </w:p>
  </w:endnote>
  <w:endnote w:type="continuationSeparator" w:id="0">
    <w:p w14:paraId="77895A0B" w14:textId="77777777" w:rsidR="002454BB" w:rsidRDefault="002454BB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Content>
      <w:p w14:paraId="7D930CA0" w14:textId="77777777" w:rsidR="007D2794" w:rsidRPr="000F3C21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</w:sdt>
  <w:p w14:paraId="0D58640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E2BC9" w14:textId="77777777" w:rsidR="002454BB" w:rsidRDefault="002454BB" w:rsidP="007D2794">
      <w:pPr>
        <w:spacing w:after="0" w:line="240" w:lineRule="auto"/>
      </w:pPr>
      <w:r>
        <w:separator/>
      </w:r>
    </w:p>
  </w:footnote>
  <w:footnote w:type="continuationSeparator" w:id="0">
    <w:p w14:paraId="79B0307D" w14:textId="77777777" w:rsidR="002454BB" w:rsidRDefault="002454BB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3F22B3" w14:paraId="04006E5F" w14:textId="77777777" w:rsidTr="00634E31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67AB73" w14:textId="1FE12AA4" w:rsidR="003F22B3" w:rsidRDefault="003F22B3" w:rsidP="003F22B3">
          <w:pPr>
            <w:pStyle w:val="Zhlav"/>
          </w:pPr>
          <w:r>
            <w:rPr>
              <w:noProof/>
            </w:rPr>
            <w:drawing>
              <wp:inline distT="0" distB="0" distL="0" distR="0" wp14:anchorId="1F96D3A2" wp14:editId="7841AC44">
                <wp:extent cx="1394460" cy="632460"/>
                <wp:effectExtent l="0" t="0" r="0" b="0"/>
                <wp:docPr id="326801247" name="obrázek 1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E2940AF" w14:textId="77777777" w:rsidR="003F22B3" w:rsidRPr="00CE01E4" w:rsidRDefault="003F22B3" w:rsidP="003F22B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2EC2154B" w14:textId="77777777" w:rsidR="00634E31" w:rsidRPr="009A680A" w:rsidRDefault="00634E31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9B4B13E" w14:textId="3F42BE12" w:rsidR="003F22B3" w:rsidRPr="007D2794" w:rsidRDefault="009A680A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</w:t>
          </w:r>
          <w:r w:rsidR="00634E31" w:rsidRPr="009A680A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1ADB145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7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8"/>
  </w:num>
  <w:num w:numId="6" w16cid:durableId="1001004280">
    <w:abstractNumId w:val="12"/>
  </w:num>
  <w:num w:numId="7" w16cid:durableId="65422177">
    <w:abstractNumId w:val="10"/>
  </w:num>
  <w:num w:numId="8" w16cid:durableId="1749419233">
    <w:abstractNumId w:val="11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9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82340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9029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3178"/>
    <w:rsid w:val="000032E0"/>
    <w:rsid w:val="00034024"/>
    <w:rsid w:val="00074CDF"/>
    <w:rsid w:val="00087D51"/>
    <w:rsid w:val="00094C60"/>
    <w:rsid w:val="000A75BC"/>
    <w:rsid w:val="000A7F1E"/>
    <w:rsid w:val="000B5CE2"/>
    <w:rsid w:val="000D23DE"/>
    <w:rsid w:val="000D7187"/>
    <w:rsid w:val="000E7158"/>
    <w:rsid w:val="000F3C21"/>
    <w:rsid w:val="00105DA9"/>
    <w:rsid w:val="001061CB"/>
    <w:rsid w:val="00116554"/>
    <w:rsid w:val="0012771D"/>
    <w:rsid w:val="00127931"/>
    <w:rsid w:val="001365E1"/>
    <w:rsid w:val="00137CE7"/>
    <w:rsid w:val="00157326"/>
    <w:rsid w:val="001615C2"/>
    <w:rsid w:val="001657F6"/>
    <w:rsid w:val="0016776C"/>
    <w:rsid w:val="00176D75"/>
    <w:rsid w:val="0018549C"/>
    <w:rsid w:val="00190636"/>
    <w:rsid w:val="001A255E"/>
    <w:rsid w:val="001B790B"/>
    <w:rsid w:val="001D7166"/>
    <w:rsid w:val="001D7D53"/>
    <w:rsid w:val="002058A4"/>
    <w:rsid w:val="0020774A"/>
    <w:rsid w:val="00207A61"/>
    <w:rsid w:val="00224353"/>
    <w:rsid w:val="00235FB1"/>
    <w:rsid w:val="0024030C"/>
    <w:rsid w:val="002454BB"/>
    <w:rsid w:val="0026347C"/>
    <w:rsid w:val="002805D9"/>
    <w:rsid w:val="00280BD3"/>
    <w:rsid w:val="00282659"/>
    <w:rsid w:val="002956D1"/>
    <w:rsid w:val="002975AB"/>
    <w:rsid w:val="002977A1"/>
    <w:rsid w:val="002A136F"/>
    <w:rsid w:val="002D5D07"/>
    <w:rsid w:val="002F4C8B"/>
    <w:rsid w:val="003133AF"/>
    <w:rsid w:val="003146ED"/>
    <w:rsid w:val="00332C40"/>
    <w:rsid w:val="003370C1"/>
    <w:rsid w:val="0034610E"/>
    <w:rsid w:val="00352697"/>
    <w:rsid w:val="00354ECF"/>
    <w:rsid w:val="00360C23"/>
    <w:rsid w:val="00362C26"/>
    <w:rsid w:val="00363532"/>
    <w:rsid w:val="0036643C"/>
    <w:rsid w:val="00372E73"/>
    <w:rsid w:val="0037468B"/>
    <w:rsid w:val="00397261"/>
    <w:rsid w:val="003A4A45"/>
    <w:rsid w:val="003A7B15"/>
    <w:rsid w:val="003E1F9C"/>
    <w:rsid w:val="003E3DA9"/>
    <w:rsid w:val="003F22B3"/>
    <w:rsid w:val="003F5EB0"/>
    <w:rsid w:val="004061BE"/>
    <w:rsid w:val="00416448"/>
    <w:rsid w:val="004208F9"/>
    <w:rsid w:val="004268AB"/>
    <w:rsid w:val="00433CD5"/>
    <w:rsid w:val="00444531"/>
    <w:rsid w:val="00467B80"/>
    <w:rsid w:val="0048467C"/>
    <w:rsid w:val="00496A01"/>
    <w:rsid w:val="004A2A4A"/>
    <w:rsid w:val="004A447A"/>
    <w:rsid w:val="004A5399"/>
    <w:rsid w:val="004C6352"/>
    <w:rsid w:val="004E31DE"/>
    <w:rsid w:val="004E42BA"/>
    <w:rsid w:val="004E4CAA"/>
    <w:rsid w:val="004F494C"/>
    <w:rsid w:val="004F52C8"/>
    <w:rsid w:val="00522FE7"/>
    <w:rsid w:val="00532BCA"/>
    <w:rsid w:val="00540015"/>
    <w:rsid w:val="00550BAD"/>
    <w:rsid w:val="00551773"/>
    <w:rsid w:val="00552A02"/>
    <w:rsid w:val="005578D6"/>
    <w:rsid w:val="00573DFE"/>
    <w:rsid w:val="00575DC5"/>
    <w:rsid w:val="00592DF2"/>
    <w:rsid w:val="00596730"/>
    <w:rsid w:val="005974A0"/>
    <w:rsid w:val="005A4F86"/>
    <w:rsid w:val="005A6848"/>
    <w:rsid w:val="005C12A8"/>
    <w:rsid w:val="005C3DAA"/>
    <w:rsid w:val="005C768F"/>
    <w:rsid w:val="005E011D"/>
    <w:rsid w:val="005E519A"/>
    <w:rsid w:val="005F0AA8"/>
    <w:rsid w:val="005F22F4"/>
    <w:rsid w:val="00603FB3"/>
    <w:rsid w:val="006118B5"/>
    <w:rsid w:val="0062399D"/>
    <w:rsid w:val="00634E31"/>
    <w:rsid w:val="006459C7"/>
    <w:rsid w:val="006565EB"/>
    <w:rsid w:val="0066153B"/>
    <w:rsid w:val="006C06CA"/>
    <w:rsid w:val="006D2289"/>
    <w:rsid w:val="006D7087"/>
    <w:rsid w:val="006E0052"/>
    <w:rsid w:val="00702AE3"/>
    <w:rsid w:val="00705E57"/>
    <w:rsid w:val="00706354"/>
    <w:rsid w:val="00707359"/>
    <w:rsid w:val="00724584"/>
    <w:rsid w:val="00744913"/>
    <w:rsid w:val="0076251D"/>
    <w:rsid w:val="00767A3B"/>
    <w:rsid w:val="00781841"/>
    <w:rsid w:val="00797E3E"/>
    <w:rsid w:val="007A4D9F"/>
    <w:rsid w:val="007B3734"/>
    <w:rsid w:val="007C6E4C"/>
    <w:rsid w:val="007D2794"/>
    <w:rsid w:val="007E757C"/>
    <w:rsid w:val="007F15E6"/>
    <w:rsid w:val="007F234B"/>
    <w:rsid w:val="007F7515"/>
    <w:rsid w:val="00813322"/>
    <w:rsid w:val="00816D96"/>
    <w:rsid w:val="00822FA4"/>
    <w:rsid w:val="00826420"/>
    <w:rsid w:val="00834DA0"/>
    <w:rsid w:val="00837D2E"/>
    <w:rsid w:val="00841560"/>
    <w:rsid w:val="00842F5E"/>
    <w:rsid w:val="00850C84"/>
    <w:rsid w:val="00880FAE"/>
    <w:rsid w:val="00881654"/>
    <w:rsid w:val="008959F0"/>
    <w:rsid w:val="00897BD0"/>
    <w:rsid w:val="008C14C0"/>
    <w:rsid w:val="008D345D"/>
    <w:rsid w:val="008D5323"/>
    <w:rsid w:val="008E7BD8"/>
    <w:rsid w:val="008F4484"/>
    <w:rsid w:val="00927749"/>
    <w:rsid w:val="00951164"/>
    <w:rsid w:val="009613FC"/>
    <w:rsid w:val="009718B6"/>
    <w:rsid w:val="00973DB4"/>
    <w:rsid w:val="0098515E"/>
    <w:rsid w:val="00995086"/>
    <w:rsid w:val="00996EDE"/>
    <w:rsid w:val="009A57EA"/>
    <w:rsid w:val="009A680A"/>
    <w:rsid w:val="009B31FB"/>
    <w:rsid w:val="009B7897"/>
    <w:rsid w:val="009C6E1D"/>
    <w:rsid w:val="009D5185"/>
    <w:rsid w:val="009D6071"/>
    <w:rsid w:val="009F4E92"/>
    <w:rsid w:val="00A00E14"/>
    <w:rsid w:val="00A01F4A"/>
    <w:rsid w:val="00A07598"/>
    <w:rsid w:val="00A17976"/>
    <w:rsid w:val="00A21931"/>
    <w:rsid w:val="00A437BB"/>
    <w:rsid w:val="00A62125"/>
    <w:rsid w:val="00A77DD3"/>
    <w:rsid w:val="00A81385"/>
    <w:rsid w:val="00A93F9B"/>
    <w:rsid w:val="00AA378E"/>
    <w:rsid w:val="00AA6580"/>
    <w:rsid w:val="00AB6DB0"/>
    <w:rsid w:val="00AC199C"/>
    <w:rsid w:val="00AC63F9"/>
    <w:rsid w:val="00AE2225"/>
    <w:rsid w:val="00AE6986"/>
    <w:rsid w:val="00B01640"/>
    <w:rsid w:val="00B13A1C"/>
    <w:rsid w:val="00B23EBF"/>
    <w:rsid w:val="00B24CA9"/>
    <w:rsid w:val="00B30A86"/>
    <w:rsid w:val="00B34544"/>
    <w:rsid w:val="00B54831"/>
    <w:rsid w:val="00B878DF"/>
    <w:rsid w:val="00B97D9B"/>
    <w:rsid w:val="00BA0A2B"/>
    <w:rsid w:val="00BA2170"/>
    <w:rsid w:val="00BD0B97"/>
    <w:rsid w:val="00BD0E5A"/>
    <w:rsid w:val="00BE11FC"/>
    <w:rsid w:val="00BE2400"/>
    <w:rsid w:val="00BF3137"/>
    <w:rsid w:val="00C00D44"/>
    <w:rsid w:val="00C04821"/>
    <w:rsid w:val="00C12E72"/>
    <w:rsid w:val="00C21BE2"/>
    <w:rsid w:val="00C25792"/>
    <w:rsid w:val="00C50A07"/>
    <w:rsid w:val="00C52B76"/>
    <w:rsid w:val="00C53821"/>
    <w:rsid w:val="00C55359"/>
    <w:rsid w:val="00C72D8A"/>
    <w:rsid w:val="00C87345"/>
    <w:rsid w:val="00C92814"/>
    <w:rsid w:val="00C92E1D"/>
    <w:rsid w:val="00C93488"/>
    <w:rsid w:val="00CB15A8"/>
    <w:rsid w:val="00CB2262"/>
    <w:rsid w:val="00CB342E"/>
    <w:rsid w:val="00CB53A4"/>
    <w:rsid w:val="00CC01C5"/>
    <w:rsid w:val="00CC06C7"/>
    <w:rsid w:val="00CD095D"/>
    <w:rsid w:val="00CE576F"/>
    <w:rsid w:val="00CF2AC8"/>
    <w:rsid w:val="00CF3354"/>
    <w:rsid w:val="00D0770A"/>
    <w:rsid w:val="00D07DCB"/>
    <w:rsid w:val="00D11386"/>
    <w:rsid w:val="00D223AC"/>
    <w:rsid w:val="00D26BE5"/>
    <w:rsid w:val="00D26D2C"/>
    <w:rsid w:val="00D4248A"/>
    <w:rsid w:val="00D51FCA"/>
    <w:rsid w:val="00D60436"/>
    <w:rsid w:val="00D66848"/>
    <w:rsid w:val="00D66C91"/>
    <w:rsid w:val="00D84A1A"/>
    <w:rsid w:val="00D90CA7"/>
    <w:rsid w:val="00DA02E9"/>
    <w:rsid w:val="00DA08B6"/>
    <w:rsid w:val="00DA1F54"/>
    <w:rsid w:val="00DA7552"/>
    <w:rsid w:val="00DB67D4"/>
    <w:rsid w:val="00DF5EF3"/>
    <w:rsid w:val="00E02F21"/>
    <w:rsid w:val="00E16058"/>
    <w:rsid w:val="00E1773D"/>
    <w:rsid w:val="00E32700"/>
    <w:rsid w:val="00E3629B"/>
    <w:rsid w:val="00E36F1D"/>
    <w:rsid w:val="00E46208"/>
    <w:rsid w:val="00E54BD7"/>
    <w:rsid w:val="00E60D2E"/>
    <w:rsid w:val="00E611D6"/>
    <w:rsid w:val="00E731C4"/>
    <w:rsid w:val="00E95B2B"/>
    <w:rsid w:val="00E95BE2"/>
    <w:rsid w:val="00EA5108"/>
    <w:rsid w:val="00EC59C0"/>
    <w:rsid w:val="00EF2AF2"/>
    <w:rsid w:val="00EF3154"/>
    <w:rsid w:val="00F33849"/>
    <w:rsid w:val="00F453D7"/>
    <w:rsid w:val="00F4793E"/>
    <w:rsid w:val="00F54665"/>
    <w:rsid w:val="00F70C1A"/>
    <w:rsid w:val="00F85E23"/>
    <w:rsid w:val="00FA49B7"/>
    <w:rsid w:val="00FC4432"/>
    <w:rsid w:val="00FD78A9"/>
    <w:rsid w:val="00FE74CE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AE3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 w:line="259" w:lineRule="auto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 w:line="259" w:lineRule="auto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 w:line="259" w:lineRule="auto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horin\Desktop\A%20-%20PR&#366;VODN&#205;%20ZPR&#193;VA_vzor.docx" TargetMode="External"/><Relationship Id="rId13" Type="http://schemas.openxmlformats.org/officeDocument/2006/relationships/hyperlink" Target="mailto:pavelka@pas-sro.cz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horin\Desktop\A%20-%20PR&#366;VODN&#205;%20ZPR&#193;VA_vzor.docx" TargetMode="External"/><Relationship Id="rId12" Type="http://schemas.openxmlformats.org/officeDocument/2006/relationships/hyperlink" Target="file:///C:\Users\horin\Desktop\A%20-%20PR&#366;VODN&#205;%20ZPR&#193;VA_vzor.docx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horin\Desktop\A%20-%20PR&#366;VODN&#205;%20ZPR&#193;VA_vzor.docx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karel.kuchar@nellprojekt.cz" TargetMode="External"/><Relationship Id="rId10" Type="http://schemas.openxmlformats.org/officeDocument/2006/relationships/hyperlink" Target="file:///C:\Users\horin\Desktop\A%20-%20PR&#366;VODN&#205;%20ZPR&#193;VA_vzor.docx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file:///C:\Users\horin\Desktop\A%20-%20PR&#366;VODN&#205;%20ZPR&#193;VA_vzor.docx" TargetMode="External"/><Relationship Id="rId14" Type="http://schemas.openxmlformats.org/officeDocument/2006/relationships/hyperlink" Target="mailto:martin.valecka@mvprojekt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4</Pages>
  <Words>492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Jaroslav Pavelka</cp:lastModifiedBy>
  <cp:revision>152</cp:revision>
  <cp:lastPrinted>2023-10-26T09:04:00Z</cp:lastPrinted>
  <dcterms:created xsi:type="dcterms:W3CDTF">2020-09-17T18:26:00Z</dcterms:created>
  <dcterms:modified xsi:type="dcterms:W3CDTF">2023-10-26T09:04:00Z</dcterms:modified>
</cp:coreProperties>
</file>